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306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1279"/>
        <w:gridCol w:w="1560"/>
        <w:gridCol w:w="1133"/>
        <w:gridCol w:w="1185"/>
        <w:gridCol w:w="1650"/>
        <w:gridCol w:w="2270"/>
        <w:gridCol w:w="1275"/>
        <w:gridCol w:w="1438"/>
        <w:gridCol w:w="1474"/>
        <w:gridCol w:w="1618"/>
        <w:gridCol w:w="1172"/>
      </w:tblGrid>
      <w:tr w:rsidR="00B121C5" w:rsidRPr="00B121C5" w14:paraId="66FA6A02" w14:textId="77777777" w:rsidTr="007745D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FD24B4" w14:textId="77777777" w:rsidR="00B121C5" w:rsidRPr="00B121C5" w:rsidRDefault="00B121C5" w:rsidP="007745D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B121C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Серія та реєстраційний номер документа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75F5C3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Прізвище, ім'я, по батькові педагогічного працівника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623B05" w14:textId="77777777" w:rsidR="00B121C5" w:rsidRPr="00B121C5" w:rsidRDefault="00B121C5" w:rsidP="0077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Посада 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7EE7FD" w14:textId="77777777" w:rsidR="00B121C5" w:rsidRPr="00B121C5" w:rsidRDefault="00B121C5" w:rsidP="0077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Адміністративна одиниця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969F17" w14:textId="77777777" w:rsidR="00B121C5" w:rsidRPr="00B121C5" w:rsidRDefault="00B121C5" w:rsidP="0077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Місце роботи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620873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Тема (назва) освітньої програми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EB0E7A" w14:textId="77777777" w:rsidR="00B121C5" w:rsidRPr="00B121C5" w:rsidRDefault="00B121C5" w:rsidP="0077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Обсяг навчання (години/ кредити ЄКТС)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972AF8" w14:textId="77777777" w:rsidR="00B121C5" w:rsidRPr="00B121C5" w:rsidRDefault="00B121C5" w:rsidP="0077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Форма підвищення кваліфікації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586553" w14:textId="77777777" w:rsidR="00B121C5" w:rsidRPr="00B121C5" w:rsidRDefault="00B121C5" w:rsidP="0077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Вид підвищення кваліфікації 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341D75" w14:textId="77777777" w:rsidR="00B121C5" w:rsidRPr="00B121C5" w:rsidRDefault="00B121C5" w:rsidP="0077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проведення (період навчання)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5AF875" w14:textId="77777777" w:rsidR="00B121C5" w:rsidRPr="00B121C5" w:rsidRDefault="00B121C5" w:rsidP="0077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видачі документа</w:t>
            </w:r>
          </w:p>
        </w:tc>
      </w:tr>
      <w:tr w:rsidR="00B121C5" w:rsidRPr="00B121C5" w14:paraId="46046CA1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DA664C" w14:textId="1A8F74EC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02139723/000918-26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935EB5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Алб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Лівія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A50B37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ABFF12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6510F5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Білоцерківський ліцей з румунською мовою навчання імені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Александру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Чіпля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48626B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</w:t>
            </w:r>
          </w:p>
          <w:p w14:paraId="13F46D6E" w14:textId="77777777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географії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16BE2C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A8A7414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93F1CA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AFBA03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A7FC0A9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0ED663" w14:textId="20518EAF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4346EB" w14:textId="4A86B5A2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2D3CE488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C8435E" w14:textId="0C852FAB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02139723/000919-26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CD2FAF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Бабяк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Ярослава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AB31CE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 та 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A26E86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76D77A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мистецький ліцей «Перспектива» Ужгородської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356A7D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</w:t>
            </w:r>
          </w:p>
          <w:p w14:paraId="1F433154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географії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C816EA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A240013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23B67E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1CAE3B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A54D896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05EA74" w14:textId="7AA12DCD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0036A4" w14:textId="4EE4C533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3917A50D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17FCAB" w14:textId="6C8273DB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02139723/000920-26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44D5A1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Беликанич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Василь Васильович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C47375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біології та екології, географії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8E0D9E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AD567E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Сюртівський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DBEF6C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</w:t>
            </w:r>
          </w:p>
          <w:p w14:paraId="157CDF4C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географії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8F3103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A582816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06D8B1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B3CC26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4ABC372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75A6A2" w14:textId="50D71DB9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8673DC" w14:textId="69E1760E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2F9AEC04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23AD4D" w14:textId="63A3965D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02139723/000921-26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BC4B0D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Біланин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Жанна Володимирівна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7F0AA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 та предмету «Підприємництво та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F8736A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70892F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№8 Мукачівської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4B98E8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</w:t>
            </w:r>
          </w:p>
          <w:p w14:paraId="3435C50A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географії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D4D26C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8993F25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1833F9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8EC6E0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9705D09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ADFE0E" w14:textId="4D4E04FA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F84C7B" w14:textId="3C7C6DD1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5815AC06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5D2D7E" w14:textId="15CC46BA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02139723/000922-26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A72506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Білкей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Зоя Григорівна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442063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 і біології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9B3B33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3AE712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Квасівська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гімназія-філія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Великоберезького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ім.Добраі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Петера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Великоберезької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BF8BB0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біології</w:t>
            </w:r>
          </w:p>
          <w:p w14:paraId="145E92DE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біології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34FD68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AEA3F73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90C8E3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778973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CE0EA93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93F586" w14:textId="33B45C8B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3EF3A4" w14:textId="58A9DE52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23AB270F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754D07" w14:textId="58C21859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02139723/000923-26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18E021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Бота Володимир Васильович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5B42FB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географії 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256DBA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F4A8A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Великобичківський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 ступенів №3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0B8566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</w:t>
            </w:r>
          </w:p>
          <w:p w14:paraId="480957DF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географії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7CDA3C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5CCE991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293B3E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D26BA6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478AD00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91AFD8" w14:textId="59393A94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13B8F4" w14:textId="3F15308E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01E7FAEC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0629B0" w14:textId="292CF2D0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02139723/000924-26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7A2A78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Буркало Аліна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BBF5DE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D408EF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679701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Мукачівський ліцей №6 Мукачівської міської ради </w:t>
            </w: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190DED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Освітня програма підвищення кваліфікації вчителів  географії</w:t>
            </w:r>
          </w:p>
          <w:p w14:paraId="47383402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загальної середньої освіти «Сучасні підходи до навчання географії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3014AE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9963CE4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AABCF6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2003CE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F3ED8E4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13819C" w14:textId="05789D62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603542" w14:textId="7F2BAE9D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3BDCB8EB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91F053" w14:textId="3C6BDF4B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02139723/000925-26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BD69A8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Ваш Неллі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8B4A24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A82770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FDBDCB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науковий ліцей Закарпатської обласної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66E0E0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географії</w:t>
            </w:r>
          </w:p>
          <w:p w14:paraId="2ECDB9D5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 географії 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EECA8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5A9BF6C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217CA3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B729FE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CD2D8A1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CD6CC8" w14:textId="505FC54D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D31BC3" w14:textId="5BCA07D4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2D52C466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AEE83D" w14:textId="11620FE6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02139723/000926-26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102FF8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Вірван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Ольга Олексіївна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0D25B2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української мови і літератури та географії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6BE705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Косоньська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8A7DFD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Запсоньська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Косоньської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ради,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101E36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 загальної середньої освіти «Сучасні підходи до навчання  географії 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63EC83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47530D6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DF5404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A6E1DD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533AEE8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9C908" w14:textId="0E508953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320E13" w14:textId="19AAE536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3A3CD933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453A32" w14:textId="7A08A140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02139723/000927-26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D67266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Ганчак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Олександр Михайлович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EF6B8E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 та предмету «Підприємництво та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FDD86A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642C54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Малоберезнянський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0590D9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 загальної середньої освіти «Сучасні підходи до навчання  географії 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9291BF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DEE4013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1D0420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3416B2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55760B1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25185A" w14:textId="385D4F98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241B6C" w14:textId="551DE4E6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01F6A751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6540A2" w14:textId="381F0505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02139723/000928-26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6D6F28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Головка Світлана Степанівна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4DFF04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географії та </w:t>
            </w: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предмету «Підприємництво та фінансова грамотність», організатор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туристсько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-краєзнавчої роботи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3CF9BE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45DE30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Липовецький заклад загальної середньої освіти </w:t>
            </w: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І-ІІІ ступенів Хустської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69D46A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</w:t>
            </w: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кваліфікації вчителів  географії</w:t>
            </w:r>
          </w:p>
          <w:p w14:paraId="6206E5CF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 географії 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AB2757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A111915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FC2AB9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FCADB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Навчання за програмою </w:t>
            </w: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підвищення кваліфікації</w:t>
            </w:r>
          </w:p>
          <w:p w14:paraId="5016109E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886E2A" w14:textId="03A85F29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F72943" w14:textId="4A67A80C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143BF53D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7D75D7" w14:textId="19105288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02139723/000929-26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1E9868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Гузинець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C9C84A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 та предмету «Підприємництво та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15980D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Кольчинська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76E40B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Верхньовизницький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Кольчинської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17521C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</w:t>
            </w:r>
          </w:p>
          <w:p w14:paraId="12B5ED64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 географії 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60DA69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6A7DA1D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6780EC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C9B746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E88D498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508EBA" w14:textId="668CAB2A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8068A8" w14:textId="3CF1FC38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0329B168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BD08B" w14:textId="223AEA59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02139723/000930-26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BC44DB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Данча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Ніна Данилівна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AA4FA9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 та предметів «Підприємництво та фінансова грамотність» і «Пізнаємо природу»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BEF8E3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5EE4EC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Нижньоселищенський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Хустської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80FE03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</w:t>
            </w:r>
          </w:p>
          <w:p w14:paraId="389D8F7C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 географії 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964C16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3F198C6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7EA0EC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F05208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887BDA5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833A63" w14:textId="1D74C579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639A78" w14:textId="5D5B9BF9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36842EE7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87A504" w14:textId="493D21FC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02139723/000931-26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D27A2C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Дербаль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Аніса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Олегівна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A5D428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 та 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C8EB34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Жденіївська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F42094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Підполозянська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Жденіївської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</w:t>
            </w: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р-ну.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929CD2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Освітня програма підвищення кваліфікації вчителів  географії</w:t>
            </w:r>
          </w:p>
          <w:p w14:paraId="4196C99B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загальної середньої освіти «Сучасні підходи до навчання  географії 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C10451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7CF7C6F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E55C1C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0B50F9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42E4024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5F7D32" w14:textId="043F0F63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52B205" w14:textId="1CFF2443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5B8774B0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081988" w14:textId="494DAF97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02139723/000932-26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C82011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Дзямко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Любов Русланівна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8305B7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 та 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7F19A5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079274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Чинадіївський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Чинадіївської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A38DE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</w:t>
            </w:r>
          </w:p>
          <w:p w14:paraId="27B4767D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 географії 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326B15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642DE05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4C340B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7555BF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C6772BA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A92A9A" w14:textId="537D83E8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D4387B" w14:textId="01AD2816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7304D236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947201" w14:textId="4456150A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02139723/000933-26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E68A0C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Жівчак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Христина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4AC79A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D81F3C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Кольчинська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3314CA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Пузняківський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Кольчинської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B17AFA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</w:t>
            </w:r>
          </w:p>
          <w:p w14:paraId="68C78A61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 географії 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14A8F8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5A303FE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DCEF35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D1861E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012F9C6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0508B6" w14:textId="4F9B1463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2BD12E" w14:textId="7CD75F31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2FBBD8EF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01662B" w14:textId="3571EAAA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02139723/000934-26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B93F8A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Зейкан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Ольга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C7424A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 та предмету «Підприємництво та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46CA5B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CDC4C0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Кошелівський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 ІІІ ступенів Хустської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01BC5D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 загальної середньої освіти «Сучасні підходи до навчання  географії 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A4019E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5DEEF55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9036B1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8F0196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83CB6CC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3DB21C" w14:textId="5C8CD4D1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E6BBB4" w14:textId="5AE45EE3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414DF27A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7E1C12" w14:textId="6E4440EA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02139723/000935-26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07B0D0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Зеленько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Олена Іллівна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16DFFA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 та предмету «Підприємництво та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9B2713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Неліпинська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36F904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Сасівська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Неліпинської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FBE4B3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</w:t>
            </w:r>
          </w:p>
          <w:p w14:paraId="13815D21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 географії 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DE7402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5155355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2ABF37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F68AEE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53CA029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D8F440" w14:textId="0A4DE46C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1F0D4D" w14:textId="74DBDCB2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0AD04730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5C124D" w14:textId="4B7B43F3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02139723/000936-26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3707F5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Кампов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юріївна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94919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B6311A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86974C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Залужанський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Мукачівської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672B2F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</w:t>
            </w:r>
          </w:p>
          <w:p w14:paraId="61F0651E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 географії 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640ED5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F99E08A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7DBD6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C96215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0C48218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BF8A9E" w14:textId="1305C492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359636" w14:textId="05EBE13E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1B3BE4F6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47A2B0" w14:textId="52EA8D54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02139723/000937-26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391C82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Капітан Аліна Сергіївна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076BF0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 та 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C49F52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20CB0F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Сілецька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Кам'янської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1AAFC1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</w:t>
            </w:r>
          </w:p>
          <w:p w14:paraId="30D54685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 географії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FF3A21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A65C759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9D867D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3D3097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97E0020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D79B6D" w14:textId="5E2336C9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72693C" w14:textId="0F2B4FEE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5594B0B4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CB73C0" w14:textId="0B3CB75F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02139723/000938-26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248A68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Карабиньош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Янна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DE82B7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494C2A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Вишківська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FBF578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Велятинський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Вишківської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04F381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</w:t>
            </w:r>
          </w:p>
          <w:p w14:paraId="5DFE7FD1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загальної середньої освіти «Сучасні підходи до навчання  географії  в новій </w:t>
            </w: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7A5A9B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BF2B270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B4737E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BF658B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2A744E3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0A8592" w14:textId="7ECA6300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B2E1FE" w14:textId="30D802B5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49F12522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4BC4A7" w14:textId="3353618C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02139723/000939-26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C41DA6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Карпач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Людмила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B2411E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географії, вчитель біології та предмету «Підприємництво та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79179B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8B6AE0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Чорнотисівський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Пийтерфолвівської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8FFDD9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</w:t>
            </w:r>
          </w:p>
          <w:p w14:paraId="7A0A4BF0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 географії 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103BC8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1D262C4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23BD77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2843EA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8C23F00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F7B86B" w14:textId="35B8E22A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6ABD68" w14:textId="106477D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4C1E79CC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2A67FC" w14:textId="20D20DE1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02139723/000940-26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E41832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Кахнич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811459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F68089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Ставненська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ADD851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Жорнавська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Ставненської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507F62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</w:t>
            </w:r>
          </w:p>
          <w:p w14:paraId="053391EB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 географії 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71AA82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1A6F14D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83FA08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1BBD7A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940D07A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ACC62" w14:textId="78D69683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CFB34D" w14:textId="068FB034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325019EA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33655E" w14:textId="356B384C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02139723/000941-26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C4B451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Кляп Павло Павлович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467A37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CB744F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39DCEF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Рахівський заклад загальної середньої освіти І-ІІІ ступенів №3 Рахівської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DD7565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</w:t>
            </w:r>
          </w:p>
          <w:p w14:paraId="45ED82DA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 географії 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C1B2E5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8F8E2E4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252DA6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553E01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1387A36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B55F42" w14:textId="05E85602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142159" w14:textId="32273D85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709A3035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FF03E5" w14:textId="6D5B80FE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02139723/000942-26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453285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Кондря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Ганна Богданівна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AFF959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FDADCA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00EBF0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Свалявський заклад загальної середньої освіти №4 з </w:t>
            </w: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поглибленим вивченням окремих предметів Свалявської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680997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Освітня програма підвищення кваліфікації вчителів  географії</w:t>
            </w:r>
          </w:p>
          <w:p w14:paraId="5C44B08F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загальної середньої освіти «Сучасні підходи до навчання  географії 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363B75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593EBB9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C6C11F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EB7C7B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21359B2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64C16D" w14:textId="2E5B4A86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5D628A" w14:textId="5B07EC7F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73B74231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38468E" w14:textId="6A7071C1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02139723/000943-26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F7A59B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Копча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98F3FE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D51218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23ECBF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Завидівська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Мукачівської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3E46E8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</w:t>
            </w:r>
          </w:p>
          <w:p w14:paraId="3A332539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 географії 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27C79C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C218596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0EA423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BB819E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5687F5D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EADB04" w14:textId="18258B8C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E10631" w14:textId="58880ACF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0AFD7A62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733B13" w14:textId="76C8DF16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02139723/000944-26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AE29AF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Косачевич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Ярослава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81F9FC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602977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2389CE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Ужгородський ліцей імені В.С.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Ґренджі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-Донського Ужгородської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6A79ED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</w:t>
            </w:r>
          </w:p>
          <w:p w14:paraId="11D46DFD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 географії 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C442D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9202DD8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8B737C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DA48D8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329566B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E51971" w14:textId="67AB92E3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0DE456" w14:textId="6FD4BB85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2C08FC73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4CAB7D" w14:textId="1323575D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02139723/000945-26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5BA27E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Крегул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758B92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784B09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E380CC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Великобичківський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ступенів№2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</w:t>
            </w: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D0D492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Освітня програма підвищення кваліфікації вчителів  географії</w:t>
            </w:r>
          </w:p>
          <w:p w14:paraId="1077C34E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 географії 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8C3348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6982C3B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E5B822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D5F559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C32410E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F69B3E" w14:textId="3A41CBE9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AE553E" w14:textId="5569FCA0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1450812E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C981D8" w14:textId="4DDB54BD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02139723/000946-26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8732E8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Кривка Марія Ярославівна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B8B66F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3BBD75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DFF22B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Міжгірський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№1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5A2C19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</w:t>
            </w:r>
          </w:p>
          <w:p w14:paraId="585A71B4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 географії 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C8F032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7B36490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25BD36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D86C5F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BC27BB6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10D10E" w14:textId="45F5CC90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30DB0E" w14:textId="2A0C482A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46F9095C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78740F" w14:textId="724EBB36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02139723/000947-26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09660C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Кроо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Маріанна Юліївна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9CCB47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2F3271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AEF61C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загальноосвітня школа І-ІІ ступенів №14 Мукачівської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2480F1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</w:t>
            </w:r>
          </w:p>
          <w:p w14:paraId="63735F30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 географії  в новій українській школі на рівні базової середньої освіти»»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1792C5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F6683B5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D77F0F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324727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BE081CD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07F20" w14:textId="1283E0F6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79A699" w14:textId="60593F08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07EBB7F3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E8D6BA" w14:textId="5170FDAD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02139723/000948-26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828246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Лавренюк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Ірина Миколаївна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CC9610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A5CD77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C80633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гімназія № 16 Ужгородської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A2C6AB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</w:t>
            </w:r>
          </w:p>
          <w:p w14:paraId="33AC5694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 географії 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82380A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FACD464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5CC470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E8DACC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11EA358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6D3BA3" w14:textId="126FE3BB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95BFCC" w14:textId="76917505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0C1B3A0A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FC99A6" w14:textId="76C0C7D0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02139723/000949-26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9F743D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Лемак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Інна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3AF03F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1F818C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Зарічанська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B99779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Нижньоболотнянська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Зарічанської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F4DEF7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</w:t>
            </w:r>
          </w:p>
          <w:p w14:paraId="331A73B0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загальної середньої освіти «Сучасні </w:t>
            </w: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підходи до навчання  географії 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D4E521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A66F3B0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9F7278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F71CAA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0139301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FB60E8" w14:textId="3E508384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C1926D" w14:textId="666411BD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0D4C8C47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8E4E54" w14:textId="5CBE5AF7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02139723/000950-26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5FA4EF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Лийза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Катерина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475C6A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 та  предмету «Підприємництво та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B0FE17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1078F1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Мукачівської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FCA56B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</w:t>
            </w:r>
          </w:p>
          <w:p w14:paraId="3F62DAFB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 географії 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77923E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C32442A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6DF1D4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E2FB15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9C6F66C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E86400" w14:textId="0CAF532A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513AE0" w14:textId="142E606E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6EE129A2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AE3EA8" w14:textId="0DB49EDC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02139723/000951-26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A69C14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Луєнко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Марина Степанівна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BE9E6E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 та 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D0C2C4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CCCD1E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Хмільницька гімназія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Камʼянської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E5D1AA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</w:t>
            </w:r>
          </w:p>
          <w:p w14:paraId="65A93176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 географії 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DB5961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800AC17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D6BDA1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35AA12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6CA538C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F407FC" w14:textId="01CC8CE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E33E7C" w14:textId="626DABAF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5BBDC4FC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071F2A" w14:textId="653F0B54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02139723/000952-26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437D13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Маріна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Ленуца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Віорелівна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22348B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468EE4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E484DC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Середньоводянський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академіка Василя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Маріни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C9E96E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</w:t>
            </w:r>
          </w:p>
          <w:p w14:paraId="590CDE07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 географії 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AE8DCE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C82FAD2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DCFBBF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B27D5F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18054B7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3EDAF3" w14:textId="1A949182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62A0C0" w14:textId="7C05BB8A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677F30B5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3ACC38" w14:textId="3EA27234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02139723/000953-26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B93D8F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Мойш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7B8026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географії та </w:t>
            </w: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предмету «Підприємництво та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F00C8C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Солотвинська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1E0911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Подішорська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імені „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Драгоша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Михайлєвського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”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4E791D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</w:t>
            </w: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кваліфікації вчителів  географії</w:t>
            </w:r>
          </w:p>
          <w:p w14:paraId="05892043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 географії 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A74BD4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5150BA3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6C3D5C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7AE7C2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Навчання за програмою </w:t>
            </w: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підвищення кваліфікації</w:t>
            </w:r>
          </w:p>
          <w:p w14:paraId="5819E88C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FB326D" w14:textId="14A2160C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CA6B31" w14:textId="5EA9B975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0C28C547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7C7DE7" w14:textId="790402D0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02139723/000954-26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F6BAD7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Мучичка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Олег Васильович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6AC597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 та  біології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2AF285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A6A8C9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Шаланківська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загальноосвітня школа І-ІІІ ступенів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Вилоцької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A62A5F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</w:t>
            </w:r>
          </w:p>
          <w:p w14:paraId="21B44206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 географії 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55ACE9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0D71A1F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11E8F0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21F237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255F635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D31B01" w14:textId="2249FCD4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BFE7B3" w14:textId="26760234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71983F14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24E307" w14:textId="29ECE22C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02139723/000955-26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2639CB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Нагалка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83E7B5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5CBEC1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Керецьківська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0ECE33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Лисичівський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095D6F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</w:t>
            </w:r>
          </w:p>
          <w:p w14:paraId="07523C2D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 географії 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DB3D72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DD139F9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A9CD2A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309794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A33E202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722703" w14:textId="4CACFC75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4F9872" w14:textId="66ACEAB5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21BB9A42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B8D13B" w14:textId="7FAD6827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02139723/000956-26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3FC515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Неймет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Аттіла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Степанович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78B22F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біології та географії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58A311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74B5E4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загальноосвітня школа І-ІІІ ступенів №2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Вилоцької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72C930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</w:t>
            </w:r>
          </w:p>
          <w:p w14:paraId="309D1CB7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загальної середньої освіти «Сучасні підходи до навчання  географії  в новій українській школі на </w:t>
            </w: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637000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FCC6977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F706A5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C6D111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04F4CF2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47BC9A" w14:textId="458EF798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1B2DE0" w14:textId="361C5F1E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396996C3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198C13" w14:textId="3A81ACE2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02139723/000957-26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1F944A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Осійська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Леся Романівна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889720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1A81F7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F8A450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Ільницький заклад загальної середньої освіти І-ІІІ ступенів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48B20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</w:t>
            </w:r>
          </w:p>
          <w:p w14:paraId="481A0598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 географії 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557030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DBD9E5B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70D662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DD58D3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BA56DCB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71E81A" w14:textId="53516EEF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E201BD" w14:textId="5223D52F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77CA7C13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C98E49" w14:textId="1BD238BD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02139723/000958-26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643906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Пайда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Ганна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EC5EFE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04F882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BE82F3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Пацканівська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Середнянської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B2512A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</w:t>
            </w:r>
          </w:p>
          <w:p w14:paraId="46E0642A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 географії 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6F8A08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70F2887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9291CB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EFEEEA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FAD5C81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C27E02" w14:textId="459BD18A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68CE98" w14:textId="0DEC1EB4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0414EE5F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6E375" w14:textId="6AD76DF2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02139723/000959-26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50D166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Палінчак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Петрівна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7E245A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45528E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Королівська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7D04D4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Хижанський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I-III ступенів - заклад дошкільної освіти Королівської селищної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EFA6D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</w:t>
            </w:r>
          </w:p>
          <w:p w14:paraId="044A1765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 географії 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703178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0268FC6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668E32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6A0A40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6181D47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281971" w14:textId="00F385F1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64C637" w14:textId="7EA1734C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3F2FB50C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096371" w14:textId="65A1BB19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02139723/000960-26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38B0FB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Пастеляк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EA593C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 та 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6E3AA6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Перечинська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CCC2DA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Сімерська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Перечинської міської ради </w:t>
            </w: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5C0927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Освітня програма підвищення кваліфікації вчителів  географії</w:t>
            </w:r>
          </w:p>
          <w:p w14:paraId="4DD7DC7B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загальної середньої освіти «Сучасні підходи до навчання  географії 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32472D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CE18A26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7DB6F0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DFD493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DEAFEDE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40610A" w14:textId="7E9381B3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D7A707" w14:textId="68823E0A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0CF8E980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4170CB" w14:textId="0893945D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02139723/000961-26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90D0A4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Перчі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Мар'яна Миколаївна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A12CEC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4531A0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8DA370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спеціалізована школа І-ІІІ ступенів №6 Хустської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C3D123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</w:t>
            </w:r>
          </w:p>
          <w:p w14:paraId="293AF033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 географії 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1DAF1D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ED3DC86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BFFD96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03589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BC2C501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0C7123" w14:textId="0A76E0E8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5D00E9" w14:textId="2171C308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2674A292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29AD5" w14:textId="20AF64F1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02139723/000962-26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AB438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Повх Інна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00B631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5A345F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97C753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Білківський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№2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C69870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</w:t>
            </w:r>
          </w:p>
          <w:p w14:paraId="27D2E000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 географії 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E81546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584FDE3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0CD70A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A271DA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7F67C29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05DAB5" w14:textId="3CCB9C4F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A412DD" w14:textId="0BBC546B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03114C0C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8D7F4C" w14:textId="03C02B06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02139723/000963-26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5972A8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Поляк Олександр Михайлович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906E05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D9B198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7F171F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Новоселицька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з дошкільним підрозділом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6C053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</w:t>
            </w:r>
          </w:p>
          <w:p w14:paraId="1B2D159C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 географії 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A2B2E7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BB6085C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B6CFE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410F43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7F33FA7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DDB9FF" w14:textId="23B67AA1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351FCA" w14:textId="39DCE824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64B1A791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9F1CA9" w14:textId="7E3F44DE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02139723/000964-26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1B50FE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Попадич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FF09B2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23E162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8A3FC6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Чорноголівський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BD5A3C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</w:t>
            </w:r>
          </w:p>
          <w:p w14:paraId="613B7853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 географії 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8401C3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044681E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5AE4F1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0DEB89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611C3E8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956CA7" w14:textId="42E440DF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76268D" w14:textId="226AA6C8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0E4D9DC5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76564C" w14:textId="5C41E19F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02139723/000965-26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D9554F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Попович Марія Олексіївна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AA9E46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86D6E4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EEE582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Заклад загальної середньої освіти І-ІІІ ступенів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с.Розтоки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Богданської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E78FA8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</w:t>
            </w:r>
          </w:p>
          <w:p w14:paraId="047EFB5F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 географії 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7E2F1A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1E1A5C8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A19903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77DA23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2F85D95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2B1A7B" w14:textId="6EE593AC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A3DC78" w14:textId="73662D5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7CD334ED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AA4E8E" w14:textId="66797D08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02139723/000966-26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947C11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Попович Степан Степанович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689A40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F26FAE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B3254D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Заклад загальної середньої освіти I-ІІІ ступенів с. Розтоки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Богданської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AAD290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</w:t>
            </w:r>
          </w:p>
          <w:p w14:paraId="725CC51D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 географії 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02CB77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2447DA8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955F63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792C22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49F0605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B6B66D" w14:textId="6E2FF388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812773" w14:textId="1DCC07A1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5982A036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2533F" w14:textId="5DBE87CD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02139723/000967-26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606822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Почаі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Акош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Йожефович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87CECB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1537E9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0EAA5C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Малобийганська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Великобийганської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</w:t>
            </w: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AA2E31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Освітня програма підвищення кваліфікації вчителів  географії</w:t>
            </w:r>
          </w:p>
          <w:p w14:paraId="26BACC12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загальної середньої освіти «Сучасні підходи до навчання  географії  в новій </w:t>
            </w: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українській школі на рівні базової середньої освіти»»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3396D5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12E6533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ED2268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4DB132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6939499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B8655C" w14:textId="3317E3AA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15419A" w14:textId="43F115D1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31614B80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92DB5" w14:textId="716CB2E3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02139723/000968-26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6B366C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Приступа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Руслана Миколаївна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139386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0F2E55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7144A0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Великоберезнянський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з посиленою фізично-військовою підготовкою Закарпатської обласної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628E7D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</w:t>
            </w:r>
          </w:p>
          <w:p w14:paraId="6000F526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 географії 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C9A54D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5D72B74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AAC89E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DF608B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88773D0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72B8B2" w14:textId="08C6E85A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245F19" w14:textId="2D7B528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06F27738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9A4C6E" w14:textId="7217B27C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02139723/000969-26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731D7C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Росоха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Миколаївна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3EEBE6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ECA5D5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A29699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Нижньобистрівський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Василя Вовчка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Горінчівської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784A97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</w:t>
            </w:r>
          </w:p>
          <w:p w14:paraId="53D268FB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 географії 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125520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C5894B3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4D7C55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A79289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7AD5A74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73CEF6" w14:textId="4B329C2F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D77D66" w14:textId="308EF9AA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183E53DE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D4458F" w14:textId="1227415A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02139723/000970-26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7D4ADA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Рошко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Василь Васильович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AD671B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5975D0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Синевирська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0981E9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Синевирсько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-Полянський ліцей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Синевирської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C976D9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</w:t>
            </w:r>
          </w:p>
          <w:p w14:paraId="65E14D4E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 географії 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5F8773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EDBFFA5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EB57F9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ACF0A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9057578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785754" w14:textId="1C41F539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BB3072" w14:textId="4913986E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16496DE8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2425F2" w14:textId="0702C861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02139723/000971-26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D07487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Савко Наталія Олександрівна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13410D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B359AE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842666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Малораковецька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</w:t>
            </w: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C20E1D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Освітня програма підвищення кваліфікації вчителів  географії</w:t>
            </w:r>
          </w:p>
          <w:p w14:paraId="0EA4606E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загальної середньої освіти «Сучасні підходи до навчання  географії  в новій українській школі на рівні базової середньої освіти»»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141308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42B0727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BE3690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401285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A135AD8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10B35" w14:textId="10F46D2A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79198" w14:textId="58936B13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48152D54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0A1029" w14:textId="10CDEAF0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02139723/000972-26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1AB530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Сакач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Іболя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Емерихівна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A5A012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 та  історії, біології та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FA9DC5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835020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Сюртівський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A5D95B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</w:t>
            </w:r>
          </w:p>
          <w:p w14:paraId="589060F5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 географії  в новій українській школі на рівні базової середньої освіти»»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E47C3C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97ECC7C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777DDA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23CEA3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FBB3721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3EC6D5" w14:textId="7B2F35E2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5E84B0" w14:textId="0A4DE73A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1D06989A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78BDBD" w14:textId="46BAA76B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02139723/000973-26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13EDC8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Сивоус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 Михайлович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95B758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географії та предмету «Підприємництво та фінансова грамотність»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A792D2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Керецьківськівська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B852B1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Керецьківський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Керецьківськівської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48FFF4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</w:t>
            </w:r>
          </w:p>
          <w:p w14:paraId="5390218F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 географії 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6456B2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35ECC26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CA8D58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9D4402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346CECE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7872A7" w14:textId="157F7C7D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D344E4" w14:textId="22DD1049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16825965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190126" w14:textId="01B5907D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02139723/000974-26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4DC0EE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Смочко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Інна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EF5828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15CD5F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74A35C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Середнянський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Середнянської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ABBED6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</w:t>
            </w:r>
          </w:p>
          <w:p w14:paraId="08C4FD59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 географії 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37FE80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72B2CB2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5E8B57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149147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C161043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7A880C" w14:textId="7DB53D42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C2068F" w14:textId="5936F60D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5A84EEAB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AC2912" w14:textId="2D74AC01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02139723/000975-26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B065EA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Таркович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Мар'яна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429BB2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біології та географії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5BE5C3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8A4B79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Дусинський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Свалявської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7E2E6F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</w:t>
            </w:r>
          </w:p>
          <w:p w14:paraId="13C82B1F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 географії 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2B1317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C881020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DF935D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251FD7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14358C4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B132FD" w14:textId="4C2DC0DF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FE014D" w14:textId="3035CB91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5F9D7F5F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C4EE2A" w14:textId="6FF77CBA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02139723/000976-26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18524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Тегза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Василь Васильович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8DA5A5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Географія та біологія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18969D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56DF8D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Березівський ліцей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Горінчівської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CAE7E2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</w:t>
            </w:r>
          </w:p>
          <w:p w14:paraId="662EA3C3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 географії 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4D67CD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293F5E6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4D248B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7F8D84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364C116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50424B" w14:textId="1C5F7C2D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0BE002" w14:textId="1CC641FE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138D335D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2C46C4" w14:textId="0478DEAA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02139723/000977-26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A38C39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Товт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Олександр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Стефанович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4710F8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 та  історії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62BEA7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38EE3A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Сюртівський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17ED94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</w:t>
            </w:r>
          </w:p>
          <w:p w14:paraId="2A021DAF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 географії 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399107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17D73D6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D1BEB7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8E7AED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E0EA718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2D2B1F" w14:textId="7B438B22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DC1137" w14:textId="79AFC28E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3135CB60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F83C18" w14:textId="2C02D33C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02139723/000978-26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263F3C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Уйфалуші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Василь Васильович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4A476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 та географії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35F72B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57FE37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Пийтерфолвівський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ім. Ференца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Келчеі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Пийтерфолвівської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</w:t>
            </w: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C07CC3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Освітня програма підвищення кваліфікації вчителів  географії</w:t>
            </w:r>
          </w:p>
          <w:p w14:paraId="467F3D8D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загальної середньої освіти «Сучасні підходи до навчання  географії  в новій </w:t>
            </w: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6915AE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C716451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22426E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5B48FA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F0BA8EB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5BE9DB" w14:textId="184E14F6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275006" w14:textId="01E1A321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38DF23EC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C7E981" w14:textId="036E7679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02139723/000979-26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55EC94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Холодян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Петро Петрович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61C734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23DCC6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Дубівська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D96B52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Дубівський ліцей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Дубівської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72F5B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</w:t>
            </w:r>
          </w:p>
          <w:p w14:paraId="26E0BEF4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 географії 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0A6B16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5BAF9AC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08E451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2BF766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ABF0D8D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7799B0" w14:textId="3D1AE0AC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4FC902" w14:textId="222526D0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39D53F20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71F889" w14:textId="3FC3B2FC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02139723/000980-26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89DE0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Хрипта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Марʼяна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AD68C0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 та мистецтва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986771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C51DC8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Арданівська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Камʼянської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1489A7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</w:t>
            </w:r>
          </w:p>
          <w:p w14:paraId="7BF19937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 географії 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8FD31B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EA2A406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B65B3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9770B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558B3F2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FC0150" w14:textId="17677B3C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CB2EF5" w14:textId="34A6769A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10103322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E38B76" w14:textId="51B63BC5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02139723/000981-26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6A09BA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Чекан Діана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0418EF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географії, біології та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3D660A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803F9C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№6 Мукачівської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152370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</w:t>
            </w:r>
          </w:p>
          <w:p w14:paraId="39FD290C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 географії 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1C9564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39BE39D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77C00C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0F672C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0F5E285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FFD27F" w14:textId="1378A136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3B253B" w14:textId="7F1A14F9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065A7D7F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866C01" w14:textId="571FE6AE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02139723/000982-26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EA353C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Чиняк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Андрій Віталійович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091497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67BDE0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Перечинська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EBE5C2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Сімерківська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Перечинської </w:t>
            </w: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DA23D6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</w:t>
            </w: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кваліфікації вчителів  географії</w:t>
            </w:r>
          </w:p>
          <w:p w14:paraId="779D92D8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 географії 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175AF5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20957D2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7B0602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A231B9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Навчання за програмою </w:t>
            </w: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підвищення кваліфікації</w:t>
            </w:r>
          </w:p>
          <w:p w14:paraId="3E5A6C7C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0A891" w14:textId="6D542016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4F7C25" w14:textId="2BF282FD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2D82FBEB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8D33BF" w14:textId="7DE1938C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02139723/000983-26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071295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Шоваг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Дмитрівна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60C30E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27E39F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544E90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спеціалізована школа І-ІІІ ступенів №1 ім. А. Волошина Хустської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56B145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</w:t>
            </w:r>
          </w:p>
          <w:p w14:paraId="1BDB7E6F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 географії 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E1E0C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D239544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22228E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9454B0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E81B921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A814FB" w14:textId="0A6DD449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39D3E7" w14:textId="67198F0A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7064A19D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07264A" w14:textId="51E6691B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02139723/000984-26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549609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Юрченко Надія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0CB71B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D9467F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Великолучківська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725F1C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Великолучківська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загальноосвітня школа І-ІІІ ступенів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Великолучківської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B7A15F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</w:t>
            </w:r>
          </w:p>
          <w:p w14:paraId="27B67814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 географії 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296472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4FF2056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88628D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3996DD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55D5561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A153D0" w14:textId="15BC1246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1929C7" w14:textId="3F285FFE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2DA390C9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98FA92" w14:textId="0F5B0568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02139723/000985-26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D19AAB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Ясінчак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Мар'яна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274D9E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D9626A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A1694E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Кобилецько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-Полянський заклад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загальноїсередньої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освіти І-ІІІ ступенів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</w:t>
            </w: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51A549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Освітня програма підвищення кваліфікації вчителів  географії</w:t>
            </w:r>
          </w:p>
          <w:p w14:paraId="303EB418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загальної середньої освіти «Сучасні підходи до навчання  географії  в новій українській школі на </w:t>
            </w: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8FB6A3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45E74B7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B060BB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7BAE03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ECF9F40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1D4552" w14:textId="4FF6D0A8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F94A49" w14:textId="4E277014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B121C5" w:rsidRPr="00B121C5" w14:paraId="58FEE89F" w14:textId="77777777" w:rsidTr="00B121C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F646AF" w14:textId="31EB1D08" w:rsidR="00B121C5" w:rsidRPr="00B121C5" w:rsidRDefault="00B121C5" w:rsidP="00B121C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1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02139723/000986-26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029558" w14:textId="77777777" w:rsidR="00B121C5" w:rsidRPr="00B121C5" w:rsidRDefault="00B121C5" w:rsidP="00B12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Ковач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Александр</w:t>
            </w:r>
            <w:proofErr w:type="spellEnd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Александрович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282EDB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9A51E4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Берегівська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445280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Берегівська гімназія „Опре Рома” Берегівської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1DB499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 географії</w:t>
            </w:r>
          </w:p>
          <w:p w14:paraId="24A5F89F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 середньої освіти «Сучасні підходи до навчання  географії 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3FB798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D72EECD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400B3B" w14:textId="77777777" w:rsidR="00B121C5" w:rsidRPr="00B121C5" w:rsidRDefault="00B121C5" w:rsidP="00B121C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FBD1B1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3A84580" w14:textId="77777777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7EFCF0" w14:textId="55B81695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BA814B" w14:textId="5009D3C8" w:rsidR="00B121C5" w:rsidRPr="00B121C5" w:rsidRDefault="00B121C5" w:rsidP="00B12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12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</w:tbl>
    <w:p w14:paraId="25F5F266" w14:textId="77777777" w:rsidR="00E82DE1" w:rsidRPr="00B121C5" w:rsidRDefault="00E82DE1"/>
    <w:sectPr w:rsidR="00E82DE1" w:rsidRPr="00B121C5" w:rsidSect="00B121C5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42B59"/>
    <w:multiLevelType w:val="hybridMultilevel"/>
    <w:tmpl w:val="43B01AAC"/>
    <w:lvl w:ilvl="0" w:tplc="C058A94A">
      <w:start w:val="75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E86F54"/>
    <w:multiLevelType w:val="multilevel"/>
    <w:tmpl w:val="65F288F0"/>
    <w:lvl w:ilvl="0">
      <w:start w:val="25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915" w:hanging="915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915" w:hanging="91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915" w:hanging="9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15" w:hanging="91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324F3690"/>
    <w:multiLevelType w:val="hybridMultilevel"/>
    <w:tmpl w:val="FEE09736"/>
    <w:lvl w:ilvl="0" w:tplc="0D9469EC">
      <w:start w:val="25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C3906DE"/>
    <w:multiLevelType w:val="hybridMultilevel"/>
    <w:tmpl w:val="4874D8D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8B7DA7"/>
    <w:multiLevelType w:val="hybridMultilevel"/>
    <w:tmpl w:val="9C8E6F7C"/>
    <w:lvl w:ilvl="0" w:tplc="571E933A">
      <w:start w:val="75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82610BF"/>
    <w:multiLevelType w:val="multilevel"/>
    <w:tmpl w:val="532C1050"/>
    <w:lvl w:ilvl="0">
      <w:start w:val="25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915" w:hanging="915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915" w:hanging="91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915" w:hanging="9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15" w:hanging="91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495F120A"/>
    <w:multiLevelType w:val="hybridMultilevel"/>
    <w:tmpl w:val="147E8A46"/>
    <w:lvl w:ilvl="0" w:tplc="C9A44DB2">
      <w:start w:val="150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A6E1DF1"/>
    <w:multiLevelType w:val="hybridMultilevel"/>
    <w:tmpl w:val="30D6080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62E5B47"/>
    <w:multiLevelType w:val="multilevel"/>
    <w:tmpl w:val="0338E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506BF3"/>
    <w:multiLevelType w:val="multilevel"/>
    <w:tmpl w:val="0DF4C4AA"/>
    <w:lvl w:ilvl="0">
      <w:start w:val="25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915" w:hanging="915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915" w:hanging="91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915" w:hanging="9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15" w:hanging="91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634483263">
    <w:abstractNumId w:val="4"/>
  </w:num>
  <w:num w:numId="2" w16cid:durableId="122114553">
    <w:abstractNumId w:val="8"/>
  </w:num>
  <w:num w:numId="3" w16cid:durableId="1875264390">
    <w:abstractNumId w:val="3"/>
  </w:num>
  <w:num w:numId="4" w16cid:durableId="1684547967">
    <w:abstractNumId w:val="0"/>
  </w:num>
  <w:num w:numId="5" w16cid:durableId="389232000">
    <w:abstractNumId w:val="2"/>
  </w:num>
  <w:num w:numId="6" w16cid:durableId="1854832137">
    <w:abstractNumId w:val="7"/>
  </w:num>
  <w:num w:numId="7" w16cid:durableId="545916021">
    <w:abstractNumId w:val="9"/>
  </w:num>
  <w:num w:numId="8" w16cid:durableId="240457626">
    <w:abstractNumId w:val="1"/>
  </w:num>
  <w:num w:numId="9" w16cid:durableId="542333013">
    <w:abstractNumId w:val="5"/>
  </w:num>
  <w:num w:numId="10" w16cid:durableId="5401718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F8E"/>
    <w:rsid w:val="00027619"/>
    <w:rsid w:val="00355067"/>
    <w:rsid w:val="00600F8E"/>
    <w:rsid w:val="00B121C5"/>
    <w:rsid w:val="00B534D7"/>
    <w:rsid w:val="00E8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C97EFC-887F-4D92-912E-C07A14D97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21C5"/>
    <w:rPr>
      <w:kern w:val="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600F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0F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0F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0F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0F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0F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0F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0F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0F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0F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00F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00F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00F8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00F8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00F8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00F8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00F8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00F8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0F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00F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0F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00F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00F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00F8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00F8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00F8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00F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00F8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00F8E"/>
    <w:rPr>
      <w:b/>
      <w:bCs/>
      <w:smallCaps/>
      <w:color w:val="2F5496" w:themeColor="accent1" w:themeShade="BF"/>
      <w:spacing w:val="5"/>
    </w:rPr>
  </w:style>
  <w:style w:type="paragraph" w:styleId="ae">
    <w:name w:val="No Spacing"/>
    <w:link w:val="af"/>
    <w:uiPriority w:val="1"/>
    <w:qFormat/>
    <w:rsid w:val="00B121C5"/>
    <w:pPr>
      <w:spacing w:after="0" w:line="240" w:lineRule="auto"/>
    </w:pPr>
  </w:style>
  <w:style w:type="character" w:customStyle="1" w:styleId="af">
    <w:name w:val="Без інтервалів Знак"/>
    <w:link w:val="ae"/>
    <w:uiPriority w:val="1"/>
    <w:locked/>
    <w:rsid w:val="00B121C5"/>
  </w:style>
  <w:style w:type="paragraph" w:styleId="af0">
    <w:name w:val="Plain Text"/>
    <w:basedOn w:val="a"/>
    <w:link w:val="af1"/>
    <w:rsid w:val="00B121C5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val="x-none" w:eastAsia="ru-RU"/>
      <w14:ligatures w14:val="none"/>
    </w:rPr>
  </w:style>
  <w:style w:type="character" w:customStyle="1" w:styleId="af1">
    <w:name w:val="Текст Знак"/>
    <w:basedOn w:val="a0"/>
    <w:link w:val="af0"/>
    <w:rsid w:val="00B121C5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f2">
    <w:name w:val="header"/>
    <w:basedOn w:val="a"/>
    <w:link w:val="af3"/>
    <w:uiPriority w:val="99"/>
    <w:unhideWhenUsed/>
    <w:rsid w:val="00B121C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Верхній колонтитул Знак"/>
    <w:basedOn w:val="a0"/>
    <w:link w:val="af2"/>
    <w:uiPriority w:val="99"/>
    <w:rsid w:val="00B121C5"/>
    <w:rPr>
      <w:kern w:val="2"/>
      <w14:ligatures w14:val="standardContextual"/>
    </w:rPr>
  </w:style>
  <w:style w:type="paragraph" w:styleId="af4">
    <w:name w:val="footer"/>
    <w:basedOn w:val="a"/>
    <w:link w:val="af5"/>
    <w:uiPriority w:val="99"/>
    <w:unhideWhenUsed/>
    <w:rsid w:val="00B121C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5">
    <w:name w:val="Нижній колонтитул Знак"/>
    <w:basedOn w:val="a0"/>
    <w:link w:val="af4"/>
    <w:uiPriority w:val="99"/>
    <w:rsid w:val="00B121C5"/>
    <w:rPr>
      <w:kern w:val="2"/>
      <w14:ligatures w14:val="standardContextual"/>
    </w:rPr>
  </w:style>
  <w:style w:type="paragraph" w:customStyle="1" w:styleId="11">
    <w:name w:val="Без интервала1"/>
    <w:qFormat/>
    <w:rsid w:val="00B121C5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f6">
    <w:name w:val="Body Text"/>
    <w:basedOn w:val="a"/>
    <w:link w:val="af7"/>
    <w:rsid w:val="00B121C5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character" w:customStyle="1" w:styleId="af7">
    <w:name w:val="Основний текст Знак"/>
    <w:basedOn w:val="a0"/>
    <w:link w:val="af6"/>
    <w:rsid w:val="00B121C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andard">
    <w:name w:val="Standard"/>
    <w:uiPriority w:val="99"/>
    <w:rsid w:val="00B121C5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Arial"/>
      <w:kern w:val="1"/>
      <w:sz w:val="24"/>
      <w:szCs w:val="24"/>
      <w:lang w:val="hu-HU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22784</Words>
  <Characters>12988</Characters>
  <Application>Microsoft Office Word</Application>
  <DocSecurity>0</DocSecurity>
  <Lines>108</Lines>
  <Paragraphs>71</Paragraphs>
  <ScaleCrop>false</ScaleCrop>
  <Company/>
  <LinksUpToDate>false</LinksUpToDate>
  <CharactersWithSpaces>35701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В. Літвінова</dc:creator>
  <cp:keywords/>
  <dc:description/>
  <cp:lastModifiedBy>Юлія В. Літвінова</cp:lastModifiedBy>
  <cp:revision>2</cp:revision>
  <dcterms:created xsi:type="dcterms:W3CDTF">2026-10-02T07:23:00Z</dcterms:created>
  <dcterms:modified xsi:type="dcterms:W3CDTF">2026-10-02T07:26:00Z</dcterms:modified>
</cp:coreProperties>
</file>